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40" w:rsidRDefault="00545C40" w:rsidP="00144F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45C40" w:rsidRDefault="00545C40" w:rsidP="00545C40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69AECF6C" wp14:editId="725858D8">
            <wp:extent cx="5612130" cy="85572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C40" w:rsidRPr="00022F50" w:rsidRDefault="00545C40" w:rsidP="00545C40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545C40" w:rsidRPr="00BC1D59" w:rsidRDefault="00545C40" w:rsidP="00545C40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BC1D59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:rsidR="00545C40" w:rsidRPr="00BC1D59" w:rsidRDefault="00545C40" w:rsidP="00545C40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BC1D59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</w:t>
      </w:r>
      <w:r w:rsidRPr="00BC1D59">
        <w:rPr>
          <w:rFonts w:ascii="Times New Roman" w:eastAsia="Times New Roman" w:hAnsi="Times New Roman" w:cs="Times New Roman"/>
          <w:b/>
          <w:sz w:val="20"/>
          <w:szCs w:val="20"/>
          <w:lang w:val="sq-AL"/>
        </w:rPr>
        <w:t>E</w:t>
      </w:r>
      <w:r w:rsidRPr="00BC1D59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NDRORE</w:t>
      </w:r>
    </w:p>
    <w:p w:rsidR="00545C40" w:rsidRPr="00DC6F27" w:rsidRDefault="00545C40" w:rsidP="00545C40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:rsidR="00545C40" w:rsidRDefault="00545C40" w:rsidP="00545C4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545C40" w:rsidRPr="005B7EEC" w:rsidRDefault="00545C40" w:rsidP="00545C40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 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1 (një) vendi të lirë në pozicionin si vijon:  </w:t>
      </w:r>
    </w:p>
    <w:p w:rsidR="00545C40" w:rsidRDefault="00545C40" w:rsidP="00545C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E RACIONALIZIMIT TË KUJDESIT SHËNDETËSOR</w:t>
      </w:r>
    </w:p>
    <w:p w:rsidR="00545C40" w:rsidRPr="007F40BF" w:rsidRDefault="00545C40" w:rsidP="00545C4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q-AL"/>
        </w:rPr>
      </w:pPr>
    </w:p>
    <w:p w:rsidR="00545C40" w:rsidRDefault="00545C40" w:rsidP="00545C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SEKTORI I OPTIMIZIMIT DHE RACIONALIZIMIT TË SHËRBIMIT</w:t>
      </w:r>
    </w:p>
    <w:p w:rsidR="00545C40" w:rsidRPr="007F40BF" w:rsidRDefault="00545C40" w:rsidP="00545C4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q-AL"/>
        </w:rPr>
      </w:pPr>
    </w:p>
    <w:p w:rsidR="00545C40" w:rsidRPr="00C371A1" w:rsidRDefault="00545C40" w:rsidP="00545C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 w:rsidR="007F40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Përgjegjës Sektori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(1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) punonjës</w:t>
      </w:r>
    </w:p>
    <w:p w:rsidR="00545C40" w:rsidRPr="00C371A1" w:rsidRDefault="00545C40" w:rsidP="00545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545C40" w:rsidRPr="009450DB" w:rsidRDefault="00545C40" w:rsidP="00545C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9450DB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Arsimi: </w:t>
      </w:r>
    </w:p>
    <w:p w:rsidR="00545C40" w:rsidRPr="009450DB" w:rsidRDefault="00545C40" w:rsidP="00545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9450DB">
        <w:rPr>
          <w:rFonts w:ascii="Times New Roman" w:eastAsia="Times New Roman" w:hAnsi="Times New Roman" w:cs="Times New Roman"/>
          <w:sz w:val="24"/>
          <w:szCs w:val="24"/>
          <w:lang w:val="sq-AL"/>
        </w:rPr>
        <w:t>Arsim i Lartë, Universiteti i Mjekësisë. Diplomat të cilat janë marrë jashtë vendit, duhet të jenë njohur paraprakisht pranë institucionit përgjegjës për njehsimin e diplomave, sipas legjislacionit në fuqi.</w:t>
      </w:r>
    </w:p>
    <w:p w:rsidR="00545C40" w:rsidRPr="009450DB" w:rsidRDefault="00545C40" w:rsidP="00545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45C40" w:rsidRPr="009450DB" w:rsidRDefault="00545C40" w:rsidP="00545C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9450DB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545C40" w:rsidRPr="009450DB" w:rsidRDefault="000C6905" w:rsidP="00545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Të k</w:t>
      </w:r>
      <w:r w:rsidR="00545C40" w:rsidRPr="009450DB">
        <w:rPr>
          <w:rFonts w:ascii="Times New Roman" w:eastAsia="Times New Roman" w:hAnsi="Times New Roman" w:cs="Times New Roman"/>
          <w:sz w:val="24"/>
          <w:szCs w:val="24"/>
          <w:lang w:val="sq-AL"/>
        </w:rPr>
        <w:t>etë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përvoja të mëparshme pune</w:t>
      </w:r>
      <w:r w:rsidR="00545C40" w:rsidRPr="009450D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</w:t>
      </w:r>
      <w:r w:rsidR="003D1421">
        <w:rPr>
          <w:rFonts w:ascii="Times New Roman" w:eastAsia="Times New Roman" w:hAnsi="Times New Roman" w:cs="Times New Roman"/>
          <w:sz w:val="24"/>
          <w:szCs w:val="24"/>
          <w:lang w:val="sq-AL"/>
        </w:rPr>
        <w:t>pozicione të ngjashme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545C40" w:rsidRPr="009450DB" w:rsidRDefault="00545C40" w:rsidP="00545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45C40" w:rsidRPr="009450DB" w:rsidRDefault="00545C40" w:rsidP="00545C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9450DB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:rsidR="00545C40" w:rsidRPr="009450DB" w:rsidRDefault="00545C40" w:rsidP="00545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proofErr w:type="spellStart"/>
      <w:proofErr w:type="gramStart"/>
      <w:r w:rsidRPr="009450DB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Njohuri</w:t>
      </w:r>
      <w:proofErr w:type="spellEnd"/>
      <w:r w:rsidRPr="009450DB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9450DB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të</w:t>
      </w:r>
      <w:proofErr w:type="spellEnd"/>
      <w:r w:rsidRPr="009450DB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9450DB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mira</w:t>
      </w:r>
      <w:proofErr w:type="spellEnd"/>
      <w:r w:rsidRPr="009450DB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9450DB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të</w:t>
      </w:r>
      <w:proofErr w:type="spellEnd"/>
      <w:r w:rsidRPr="009450DB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9450DB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proçedurave</w:t>
      </w:r>
      <w:proofErr w:type="spellEnd"/>
      <w:r w:rsidRPr="009450DB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administrative </w:t>
      </w:r>
      <w:proofErr w:type="spellStart"/>
      <w:r w:rsidRPr="009450DB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si</w:t>
      </w:r>
      <w:proofErr w:type="spellEnd"/>
      <w:r w:rsidRPr="009450DB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9450DB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dhe</w:t>
      </w:r>
      <w:proofErr w:type="spellEnd"/>
      <w:r w:rsidRPr="009450DB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9450DB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njohuri</w:t>
      </w:r>
      <w:proofErr w:type="spellEnd"/>
      <w:r w:rsidRPr="009450DB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9450DB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të</w:t>
      </w:r>
      <w:proofErr w:type="spellEnd"/>
      <w:r w:rsidRPr="009450DB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9450DB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kuadrit</w:t>
      </w:r>
      <w:proofErr w:type="spellEnd"/>
      <w:r w:rsidRPr="009450DB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9450DB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rregullator</w:t>
      </w:r>
      <w:proofErr w:type="spellEnd"/>
      <w:r w:rsidRPr="009450DB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9450DB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të</w:t>
      </w:r>
      <w:proofErr w:type="spellEnd"/>
      <w:r w:rsidRPr="009450DB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9450DB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fushës</w:t>
      </w:r>
      <w:proofErr w:type="spellEnd"/>
      <w:r w:rsidRPr="009450DB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9450DB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së</w:t>
      </w:r>
      <w:proofErr w:type="spellEnd"/>
      <w:r w:rsidRPr="009450DB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9450DB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shëndetësisë</w:t>
      </w:r>
      <w:proofErr w:type="spellEnd"/>
      <w:r w:rsidRPr="009450DB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.</w:t>
      </w:r>
      <w:proofErr w:type="gramEnd"/>
      <w:r w:rsidRPr="009450DB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 xml:space="preserve"> </w:t>
      </w:r>
      <w:r w:rsidRPr="009450DB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 aftë të identifikojë problematikat në ofrimin e shërbimeve shëndetësore dhe të propozojë zgjidhje të përshtatshme. </w:t>
      </w:r>
      <w:r w:rsidR="007F40BF">
        <w:rPr>
          <w:rFonts w:ascii="Times New Roman" w:eastAsia="Times New Roman" w:hAnsi="Times New Roman" w:cs="Times New Roman"/>
          <w:sz w:val="24"/>
          <w:szCs w:val="24"/>
          <w:lang w:val="sv-SE"/>
        </w:rPr>
        <w:t>Aftësi shumë të mira analitike. Aftësi shumë të mira koordinuese dhe pune në grup. Motivues për stafin që drejton. Bashkëpunues me të gjitha nivelet e D</w:t>
      </w:r>
      <w:r w:rsidRPr="009450DB">
        <w:rPr>
          <w:rFonts w:ascii="Times New Roman" w:eastAsia="Times New Roman" w:hAnsi="Times New Roman" w:cs="Times New Roman"/>
          <w:sz w:val="24"/>
          <w:szCs w:val="24"/>
          <w:lang w:val="sv-SE"/>
        </w:rPr>
        <w:t>rejtorisë.</w:t>
      </w:r>
      <w:r w:rsidR="007F40B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Të ketë njohuri të mira kompjuterike në programet e paketës Microsoft Office</w:t>
      </w:r>
      <w:r w:rsidR="00C80B70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545C40" w:rsidRPr="007346BB" w:rsidRDefault="00545C40" w:rsidP="00545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45C40" w:rsidRPr="005B7EEC" w:rsidRDefault="00545C40" w:rsidP="00545C4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545C40" w:rsidRDefault="00545C40" w:rsidP="00545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aplikojë</w:t>
      </w:r>
    </w:p>
    <w:p w:rsidR="00545C40" w:rsidRDefault="00545C40" w:rsidP="00545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545C40" w:rsidRDefault="00545C40" w:rsidP="00545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545C40" w:rsidRDefault="00545C40" w:rsidP="00545C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Diploma e shkollës (kopje e noterizuar)</w:t>
      </w:r>
    </w:p>
    <w:p w:rsidR="00545C40" w:rsidRDefault="00545C40" w:rsidP="00545C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545C40" w:rsidRDefault="00545C40" w:rsidP="00545C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</w:t>
      </w:r>
    </w:p>
    <w:p w:rsidR="00545C40" w:rsidRDefault="00545C40" w:rsidP="00545C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të mbrojtura</w:t>
      </w:r>
    </w:p>
    <w:p w:rsidR="00545C40" w:rsidRDefault="00545C40" w:rsidP="00545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Trajnime dhe dëshmi të tjera kualifikimesh që lidhen me fushën</w:t>
      </w:r>
    </w:p>
    <w:p w:rsidR="00545C40" w:rsidRDefault="00545C40" w:rsidP="00545C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profesional/shkencor/diplomë shtesë...) (kopje e noterizuar)</w:t>
      </w:r>
    </w:p>
    <w:p w:rsidR="00545C40" w:rsidRDefault="00545C40" w:rsidP="00545C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 (nëse ka)</w:t>
      </w:r>
    </w:p>
    <w:p w:rsidR="00545C40" w:rsidRDefault="00545C40" w:rsidP="00545C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7F40BF" w:rsidRDefault="007F40BF" w:rsidP="00545C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mjeko-ligjor</w:t>
      </w:r>
    </w:p>
    <w:p w:rsidR="007F40BF" w:rsidRDefault="007F40BF" w:rsidP="00545C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Gjykata e Rrethit</w:t>
      </w:r>
    </w:p>
    <w:p w:rsidR="007F40BF" w:rsidRDefault="007F40BF" w:rsidP="00545C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Prokuroria e Rrethit</w:t>
      </w:r>
    </w:p>
    <w:p w:rsidR="007F40BF" w:rsidRDefault="007F40BF" w:rsidP="00545C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banimi</w:t>
      </w:r>
    </w:p>
    <w:p w:rsidR="00545C40" w:rsidRPr="00144FCD" w:rsidRDefault="00545C40" w:rsidP="00545C40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sq-AL"/>
        </w:rPr>
      </w:pPr>
    </w:p>
    <w:p w:rsidR="00545C40" w:rsidRPr="005B7EEC" w:rsidRDefault="00545C40" w:rsidP="00545C4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nga data </w:t>
      </w:r>
      <w:r w:rsidR="007F40B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03.09</w:t>
      </w:r>
      <w:r w:rsidR="00EF36F4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.2020 deri më datë </w:t>
      </w:r>
      <w:r w:rsidR="007F40B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10.09</w:t>
      </w:r>
      <w:r w:rsidR="00EF36F4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.2020,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përfshirë të dyja këto data.</w:t>
      </w:r>
    </w:p>
    <w:p w:rsidR="00545C40" w:rsidRPr="00371978" w:rsidRDefault="00545C40" w:rsidP="00545C40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EE0BB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do të bëhet pranë zyrës së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Administrimit të </w:t>
      </w:r>
      <w:r w:rsidRPr="00EE0BB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Burimeve Njerëzore të Drejtorisë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Qendrore të OSHKSH-së</w:t>
      </w:r>
      <w:r w:rsidRPr="00EE0BB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Pr="00EE0BB7">
        <w:rPr>
          <w:rFonts w:ascii="Times New Roman" w:hAnsi="Times New Roman" w:cs="Times New Roman"/>
          <w:sz w:val="24"/>
          <w:szCs w:val="24"/>
          <w:lang w:val="sq-AL"/>
        </w:rPr>
        <w:t>sipas një formati i cili parashkruan të gjithë dokumentacionin në dosje të aplikantit dhe firmoset nga specialist që merr në dorëzim kërkesën dhe aplikanti.</w:t>
      </w:r>
    </w:p>
    <w:p w:rsidR="00545C40" w:rsidRPr="008A1598" w:rsidRDefault="00545C40" w:rsidP="00545C4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545C40" w:rsidRPr="008A1598" w:rsidRDefault="00545C40" w:rsidP="00545C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:rsidR="00545C40" w:rsidRPr="008A1598" w:rsidRDefault="00545C40" w:rsidP="00545C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:rsidR="00545C40" w:rsidRPr="008A1598" w:rsidRDefault="00545C40" w:rsidP="00545C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:rsidR="00545C40" w:rsidRPr="008A1598" w:rsidRDefault="00545C40" w:rsidP="00545C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45C40" w:rsidRPr="008A1598" w:rsidRDefault="00545C40" w:rsidP="00545C40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:rsidR="00545C40" w:rsidRDefault="00545C40" w:rsidP="00545C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Kandidatët do të njoftohen në formën e dakortësuar me email personal dhe/ose me sms në numrin e telefonit të vendosur në CV.</w:t>
      </w:r>
    </w:p>
    <w:p w:rsidR="00545C40" w:rsidRPr="008A1598" w:rsidRDefault="00545C40" w:rsidP="00545C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545C40" w:rsidRPr="008A1598" w:rsidRDefault="00545C40" w:rsidP="00545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45C40" w:rsidRDefault="00545C40" w:rsidP="00545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545C40" w:rsidRDefault="00545C40" w:rsidP="00545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45C40" w:rsidRPr="00BA7FCE" w:rsidRDefault="00545C40" w:rsidP="00545C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545C40" w:rsidRPr="00F169D9" w:rsidRDefault="00545C40" w:rsidP="00545C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545C40" w:rsidRDefault="00545C40" w:rsidP="00545C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3C5ED8" w:rsidRPr="00FB1201" w:rsidRDefault="00545C40" w:rsidP="00FB120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 xml:space="preserve">                                                </w:t>
      </w:r>
    </w:p>
    <w:sectPr w:rsidR="003C5ED8" w:rsidRPr="00FB1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473B3"/>
    <w:multiLevelType w:val="hybridMultilevel"/>
    <w:tmpl w:val="C206F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F5"/>
    <w:rsid w:val="00025CDF"/>
    <w:rsid w:val="000701DD"/>
    <w:rsid w:val="000C6905"/>
    <w:rsid w:val="000F2EDB"/>
    <w:rsid w:val="00140DEE"/>
    <w:rsid w:val="00144FCD"/>
    <w:rsid w:val="001C5A7C"/>
    <w:rsid w:val="002366F5"/>
    <w:rsid w:val="00274448"/>
    <w:rsid w:val="002A7400"/>
    <w:rsid w:val="002D4804"/>
    <w:rsid w:val="00335DB2"/>
    <w:rsid w:val="003932B6"/>
    <w:rsid w:val="003C5ED8"/>
    <w:rsid w:val="003D1421"/>
    <w:rsid w:val="00437DB9"/>
    <w:rsid w:val="00545C40"/>
    <w:rsid w:val="005759FA"/>
    <w:rsid w:val="005A5298"/>
    <w:rsid w:val="005B7B9E"/>
    <w:rsid w:val="005F6A94"/>
    <w:rsid w:val="00610EBD"/>
    <w:rsid w:val="006114FA"/>
    <w:rsid w:val="006D6EA9"/>
    <w:rsid w:val="0073073D"/>
    <w:rsid w:val="007346BB"/>
    <w:rsid w:val="00783828"/>
    <w:rsid w:val="007F40BF"/>
    <w:rsid w:val="0081010F"/>
    <w:rsid w:val="0085508B"/>
    <w:rsid w:val="00887DEA"/>
    <w:rsid w:val="008C3324"/>
    <w:rsid w:val="00906A25"/>
    <w:rsid w:val="0091390F"/>
    <w:rsid w:val="00915C4E"/>
    <w:rsid w:val="009450DB"/>
    <w:rsid w:val="00AA3BC9"/>
    <w:rsid w:val="00AA6654"/>
    <w:rsid w:val="00B2151D"/>
    <w:rsid w:val="00B22155"/>
    <w:rsid w:val="00B87556"/>
    <w:rsid w:val="00BC1D59"/>
    <w:rsid w:val="00BD54D9"/>
    <w:rsid w:val="00C13E9F"/>
    <w:rsid w:val="00C80B70"/>
    <w:rsid w:val="00CD5227"/>
    <w:rsid w:val="00CD74B8"/>
    <w:rsid w:val="00D204EA"/>
    <w:rsid w:val="00D23564"/>
    <w:rsid w:val="00E12EE9"/>
    <w:rsid w:val="00EE0BB7"/>
    <w:rsid w:val="00EE5969"/>
    <w:rsid w:val="00EF36F4"/>
    <w:rsid w:val="00F40565"/>
    <w:rsid w:val="00F81AD9"/>
    <w:rsid w:val="00FB1201"/>
    <w:rsid w:val="00FE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B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D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DB9"/>
    <w:rPr>
      <w:rFonts w:ascii="Tahoma" w:eastAsiaTheme="minorEastAsi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1C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B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D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DB9"/>
    <w:rPr>
      <w:rFonts w:ascii="Tahoma" w:eastAsiaTheme="minorEastAsi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1C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</dc:creator>
  <cp:lastModifiedBy>Jona</cp:lastModifiedBy>
  <cp:revision>38</cp:revision>
  <cp:lastPrinted>2020-09-02T14:09:00Z</cp:lastPrinted>
  <dcterms:created xsi:type="dcterms:W3CDTF">2020-02-17T11:52:00Z</dcterms:created>
  <dcterms:modified xsi:type="dcterms:W3CDTF">2020-09-02T14:18:00Z</dcterms:modified>
</cp:coreProperties>
</file>